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89719" w14:textId="77777777" w:rsidR="00610F4D" w:rsidRDefault="00610F4D" w:rsidP="00610F4D">
      <w:pPr>
        <w:tabs>
          <w:tab w:val="left" w:pos="1037"/>
        </w:tabs>
        <w:rPr>
          <w:rFonts w:ascii="Aptos" w:hAnsi="Aptos"/>
          <w:b/>
        </w:rPr>
      </w:pPr>
      <w:r w:rsidRPr="0049047F">
        <w:rPr>
          <w:rFonts w:ascii="Aptos" w:hAnsi="Aptos"/>
          <w:b/>
        </w:rPr>
        <w:t>Substation Package SS-128 for i) Upgradation of 132kV Khliehriat S/s under NERES-XXI part-A &amp; ii) Extn. of 420kV Bongaigaon S/s under NERES-XXII;</w:t>
      </w:r>
    </w:p>
    <w:p w14:paraId="7CF570BC" w14:textId="77777777"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77777777" w:rsidR="00D93575" w:rsidRPr="0023692D" w:rsidRDefault="00D93575" w:rsidP="0076124F">
      <w:pPr>
        <w:jc w:val="both"/>
        <w:rPr>
          <w:rFonts w:ascii="Aptos" w:hAnsi="Aptos"/>
        </w:rPr>
      </w:pPr>
      <w:r w:rsidRPr="0023692D">
        <w:rPr>
          <w:rFonts w:ascii="Aptos" w:hAnsi="Aptos"/>
        </w:rPr>
        <w:t>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it’s Indian works.</w:t>
      </w:r>
    </w:p>
    <w:p w14:paraId="602F5627" w14:textId="77777777" w:rsidR="00D93575" w:rsidRPr="0023692D" w:rsidRDefault="00D93575" w:rsidP="0076124F">
      <w:pPr>
        <w:jc w:val="both"/>
        <w:rPr>
          <w:rFonts w:ascii="Aptos" w:hAnsi="Aptos"/>
        </w:rPr>
      </w:pPr>
      <w:r w:rsidRPr="0023692D">
        <w:rPr>
          <w:rFonts w:ascii="Aptos" w:hAnsi="Aptos"/>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FOR…………..(Name of the bidder)…………</w:t>
      </w:r>
      <w:r w:rsidR="00882D60" w:rsidRPr="0023692D">
        <w:rPr>
          <w:rFonts w:ascii="Aptos" w:hAnsi="Aptos"/>
        </w:rPr>
        <w:t>…………………</w:t>
      </w:r>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                                    Name……………………………………..</w:t>
      </w:r>
    </w:p>
    <w:p w14:paraId="153F50AB" w14:textId="77777777" w:rsidR="00882D60" w:rsidRPr="0023692D" w:rsidRDefault="00882D60" w:rsidP="00882D60">
      <w:pPr>
        <w:rPr>
          <w:rFonts w:ascii="Aptos" w:hAnsi="Aptos"/>
        </w:rPr>
      </w:pPr>
      <w:r w:rsidRPr="0023692D">
        <w:rPr>
          <w:rFonts w:ascii="Aptos" w:hAnsi="Aptos"/>
        </w:rPr>
        <w:t>Office Address…………………………..                                 Office Address…………………………..</w:t>
      </w:r>
    </w:p>
    <w:p w14:paraId="39065B95" w14:textId="77777777" w:rsidR="00882D60" w:rsidRPr="0023692D" w:rsidRDefault="00882D60" w:rsidP="00882D60">
      <w:pPr>
        <w:rPr>
          <w:rFonts w:ascii="Aptos" w:hAnsi="Aptos"/>
        </w:rPr>
      </w:pPr>
      <w:r w:rsidRPr="0023692D">
        <w:rPr>
          <w:rFonts w:ascii="Aptos" w:hAnsi="Aptos"/>
        </w:rPr>
        <w:t>AUTHORISED SIGNATORY FOR…………..(Name of the Collaborator)…………………………….(THE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 xml:space="preserve">Name……………………………………..                                    </w:t>
      </w:r>
    </w:p>
    <w:p w14:paraId="13042921" w14:textId="77777777" w:rsidR="00882D60" w:rsidRPr="0023692D" w:rsidRDefault="00882D60" w:rsidP="00882D60">
      <w:pPr>
        <w:rPr>
          <w:rFonts w:ascii="Aptos" w:hAnsi="Aptos"/>
        </w:rPr>
      </w:pPr>
      <w:r w:rsidRPr="0023692D">
        <w:rPr>
          <w:rFonts w:ascii="Aptos" w:hAnsi="Aptos"/>
        </w:rPr>
        <w:t xml:space="preserve">Office Address…………………………..                                 </w:t>
      </w:r>
    </w:p>
    <w:sectPr w:rsidR="00882D60" w:rsidRPr="0023692D" w:rsidSect="00534F3B">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21CC" w14:textId="77777777" w:rsidR="00534F3B" w:rsidRDefault="00534F3B" w:rsidP="00D93575">
      <w:pPr>
        <w:spacing w:after="0" w:line="240" w:lineRule="auto"/>
      </w:pPr>
      <w:r>
        <w:separator/>
      </w:r>
    </w:p>
  </w:endnote>
  <w:endnote w:type="continuationSeparator" w:id="0">
    <w:p w14:paraId="1F6CBEB5" w14:textId="77777777" w:rsidR="00534F3B" w:rsidRDefault="00534F3B"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B14D" w14:textId="77777777" w:rsidR="00A2312A" w:rsidRDefault="00A23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D459" w14:textId="77777777" w:rsidR="00A2312A" w:rsidRDefault="00A23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05B6" w14:textId="77777777" w:rsidR="00A2312A" w:rsidRDefault="00A23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E7C9E" w14:textId="77777777" w:rsidR="00534F3B" w:rsidRDefault="00534F3B" w:rsidP="00D93575">
      <w:pPr>
        <w:spacing w:after="0" w:line="240" w:lineRule="auto"/>
      </w:pPr>
      <w:r>
        <w:separator/>
      </w:r>
    </w:p>
  </w:footnote>
  <w:footnote w:type="continuationSeparator" w:id="0">
    <w:p w14:paraId="3729C9B1" w14:textId="77777777" w:rsidR="00534F3B" w:rsidRDefault="00534F3B"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F5B5" w14:textId="77777777" w:rsidR="00A2312A" w:rsidRDefault="00A23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465D0" w14:textId="77777777" w:rsidR="00A33EB0" w:rsidRPr="00A2312A" w:rsidRDefault="00A33EB0" w:rsidP="00A33EB0">
    <w:pPr>
      <w:pStyle w:val="Header"/>
      <w:jc w:val="right"/>
      <w:rPr>
        <w:rFonts w:ascii="Aptos" w:hAnsi="Aptos"/>
      </w:rPr>
    </w:pPr>
    <w:r w:rsidRPr="00A2312A">
      <w:rPr>
        <w:rFonts w:ascii="Aptos" w:hAnsi="Aptos"/>
      </w:rPr>
      <w:t>Attachment -2</w:t>
    </w:r>
    <w:r w:rsidR="00202A5A" w:rsidRPr="00A2312A">
      <w:rPr>
        <w:rFonts w:ascii="Aptos" w:hAnsi="Aptos"/>
      </w:rPr>
      <w:t>4</w:t>
    </w:r>
  </w:p>
  <w:p w14:paraId="7252BD4B" w14:textId="24662000" w:rsidR="00A33EB0" w:rsidRPr="00A2312A" w:rsidRDefault="006313BD">
    <w:pPr>
      <w:pStyle w:val="Header"/>
      <w:rPr>
        <w:rFonts w:ascii="Aptos" w:hAnsi="Aptos"/>
        <w:b/>
        <w:bCs/>
        <w:szCs w:val="26"/>
      </w:rPr>
    </w:pPr>
    <w:r w:rsidRPr="00A2312A">
      <w:rPr>
        <w:rFonts w:ascii="Aptos" w:hAnsi="Aptos"/>
      </w:rPr>
      <w:t xml:space="preserve">Specification No.: </w:t>
    </w:r>
    <w:r w:rsidR="00180730" w:rsidRPr="00180730">
      <w:rPr>
        <w:rFonts w:ascii="Aptos" w:hAnsi="Aptos"/>
        <w:b/>
        <w:color w:val="0000FF"/>
      </w:rPr>
      <w:t>CC/NT/W-GIS/DOM/A06/24/03462</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F482" w14:textId="77777777" w:rsidR="00A2312A" w:rsidRDefault="00A231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80E52"/>
    <w:rsid w:val="000C58EB"/>
    <w:rsid w:val="0010371C"/>
    <w:rsid w:val="00166600"/>
    <w:rsid w:val="00180730"/>
    <w:rsid w:val="001A295E"/>
    <w:rsid w:val="001D7649"/>
    <w:rsid w:val="00202A5A"/>
    <w:rsid w:val="00203900"/>
    <w:rsid w:val="0023692D"/>
    <w:rsid w:val="00262168"/>
    <w:rsid w:val="00296BF1"/>
    <w:rsid w:val="002B0002"/>
    <w:rsid w:val="002C339B"/>
    <w:rsid w:val="003306F2"/>
    <w:rsid w:val="00416FC4"/>
    <w:rsid w:val="004B4501"/>
    <w:rsid w:val="004F723E"/>
    <w:rsid w:val="00534F3B"/>
    <w:rsid w:val="00610F4D"/>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77D9E"/>
    <w:rsid w:val="00B7106F"/>
    <w:rsid w:val="00D438EE"/>
    <w:rsid w:val="00D578DC"/>
    <w:rsid w:val="00D93575"/>
    <w:rsid w:val="00DF21FD"/>
    <w:rsid w:val="00DF5973"/>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Siddhant Kumar {सिद्धांत कुमार}</cp:lastModifiedBy>
  <cp:revision>20</cp:revision>
  <dcterms:created xsi:type="dcterms:W3CDTF">2020-03-30T05:50:00Z</dcterms:created>
  <dcterms:modified xsi:type="dcterms:W3CDTF">2024-03-15T17:16:00Z</dcterms:modified>
</cp:coreProperties>
</file>